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F8A" w:rsidRPr="00570E8F" w:rsidRDefault="00887F8A" w:rsidP="00887F8A">
      <w:pPr>
        <w:spacing w:line="600" w:lineRule="exact"/>
        <w:rPr>
          <w:rFonts w:ascii="黑体" w:eastAsia="黑体" w:hAnsi="黑体"/>
          <w:color w:val="000000"/>
          <w:kern w:val="0"/>
          <w:sz w:val="32"/>
          <w:szCs w:val="32"/>
        </w:rPr>
      </w:pPr>
      <w:r w:rsidRPr="00570E8F">
        <w:rPr>
          <w:rFonts w:ascii="黑体" w:eastAsia="黑体" w:hAnsi="黑体"/>
          <w:color w:val="000000"/>
          <w:kern w:val="0"/>
          <w:sz w:val="32"/>
          <w:szCs w:val="32"/>
        </w:rPr>
        <w:t>附件1</w:t>
      </w:r>
    </w:p>
    <w:p w:rsidR="00887F8A" w:rsidRPr="00DD7C9F" w:rsidRDefault="00887F8A" w:rsidP="00887F8A">
      <w:pPr>
        <w:jc w:val="center"/>
        <w:rPr>
          <w:rFonts w:eastAsia="方正小标宋简体"/>
          <w:bCs/>
          <w:sz w:val="36"/>
          <w:szCs w:val="36"/>
        </w:rPr>
      </w:pPr>
      <w:r w:rsidRPr="00DD7C9F">
        <w:rPr>
          <w:rFonts w:eastAsia="方正小标宋简体"/>
          <w:bCs/>
          <w:sz w:val="36"/>
          <w:szCs w:val="36"/>
        </w:rPr>
        <w:t>区食品安全委员会应急成员单位及联络员</w:t>
      </w:r>
    </w:p>
    <w:p w:rsidR="00887F8A" w:rsidRPr="00DD7C9F" w:rsidRDefault="00887F8A" w:rsidP="00887F8A">
      <w:pPr>
        <w:jc w:val="center"/>
        <w:rPr>
          <w:rFonts w:eastAsia="方正小标宋简体"/>
          <w:bCs/>
          <w:sz w:val="36"/>
          <w:szCs w:val="36"/>
        </w:rPr>
      </w:pPr>
      <w:r w:rsidRPr="00DD7C9F">
        <w:rPr>
          <w:rFonts w:eastAsia="方正小标宋简体"/>
          <w:bCs/>
          <w:sz w:val="36"/>
          <w:szCs w:val="36"/>
        </w:rPr>
        <w:t>联系方式一览表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6"/>
        <w:gridCol w:w="1931"/>
        <w:gridCol w:w="1072"/>
        <w:gridCol w:w="2045"/>
        <w:gridCol w:w="1002"/>
        <w:gridCol w:w="1832"/>
      </w:tblGrid>
      <w:tr w:rsidR="00887F8A" w:rsidRPr="00DD7C9F" w:rsidTr="006C3174">
        <w:trPr>
          <w:cantSplit/>
          <w:trHeight w:val="825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序号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部门名称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分管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领导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联系电话（移动及固定电话）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联络员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联系电话（移动及固定电话）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区委宣传部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王旭艳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13991163132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曹国强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15191858122</w:t>
            </w:r>
          </w:p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83818860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区政府办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（区应急办）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席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涛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13772030358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李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刚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18681840860</w:t>
            </w:r>
          </w:p>
        </w:tc>
      </w:tr>
      <w:tr w:rsidR="00887F8A" w:rsidRPr="00DD7C9F" w:rsidTr="006C3174">
        <w:trPr>
          <w:cantSplit/>
          <w:trHeight w:val="758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区食安委办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丁永光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15929931729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83438538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惠永进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15399039022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83430873</w:t>
            </w:r>
          </w:p>
        </w:tc>
      </w:tr>
      <w:tr w:rsidR="00887F8A" w:rsidRPr="00DD7C9F" w:rsidTr="006C3174">
        <w:trPr>
          <w:cantSplit/>
          <w:trHeight w:val="778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4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区发改委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曹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15319756592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杨海燕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13571814334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83816625</w:t>
            </w:r>
          </w:p>
        </w:tc>
      </w:tr>
      <w:tr w:rsidR="00887F8A" w:rsidRPr="00DD7C9F" w:rsidTr="006C3174">
        <w:trPr>
          <w:cantSplit/>
          <w:trHeight w:val="76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5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区教育局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张生虎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13519151177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孙小琪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13991179787</w:t>
            </w:r>
          </w:p>
        </w:tc>
      </w:tr>
      <w:tr w:rsidR="00887F8A" w:rsidRPr="00DD7C9F" w:rsidTr="006C3174">
        <w:trPr>
          <w:cantSplit/>
          <w:trHeight w:val="77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6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区财政局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候玉民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13720516600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马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辉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18691845725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83812843</w:t>
            </w:r>
          </w:p>
        </w:tc>
      </w:tr>
      <w:tr w:rsidR="00887F8A" w:rsidRPr="00DD7C9F" w:rsidTr="006C3174">
        <w:trPr>
          <w:cantSplit/>
          <w:trHeight w:val="766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区编办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孟宪良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13891990231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高雅婷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13488338465</w:t>
            </w:r>
          </w:p>
        </w:tc>
      </w:tr>
      <w:tr w:rsidR="00887F8A" w:rsidRPr="00DD7C9F" w:rsidTr="006C3174">
        <w:trPr>
          <w:cantSplit/>
          <w:trHeight w:val="762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公安分局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李文平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13909228929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任卫峰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15929778005</w:t>
            </w:r>
          </w:p>
        </w:tc>
      </w:tr>
      <w:tr w:rsidR="00887F8A" w:rsidRPr="00DD7C9F" w:rsidTr="006C3174">
        <w:trPr>
          <w:cantSplit/>
          <w:trHeight w:val="772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工商分局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陆亚东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13991223699</w:t>
            </w:r>
          </w:p>
          <w:p w:rsidR="00887F8A" w:rsidRPr="00DD7C9F" w:rsidRDefault="00887F8A" w:rsidP="006C3174">
            <w:pPr>
              <w:spacing w:line="46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83875593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韩</w:t>
            </w:r>
            <w:r w:rsidRPr="00DD7C9F">
              <w:rPr>
                <w:rFonts w:eastAsia="方正仿宋简体"/>
                <w:sz w:val="24"/>
              </w:rPr>
              <w:t xml:space="preserve">  </w:t>
            </w:r>
            <w:r w:rsidRPr="00DD7C9F">
              <w:rPr>
                <w:rFonts w:eastAsia="方正仿宋简体"/>
                <w:sz w:val="24"/>
              </w:rPr>
              <w:t>骥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sz w:val="24"/>
              </w:rPr>
              <w:t>13630223814</w:t>
            </w:r>
          </w:p>
        </w:tc>
      </w:tr>
      <w:tr w:rsidR="00887F8A" w:rsidRPr="00DD7C9F" w:rsidTr="006C3174">
        <w:trPr>
          <w:cantSplit/>
          <w:trHeight w:val="768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质监分局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color w:val="000000"/>
                <w:sz w:val="24"/>
                <w:shd w:val="clear" w:color="auto" w:fill="FFFFFF"/>
              </w:rPr>
              <w:t>黄光荣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color w:val="000000"/>
                <w:sz w:val="24"/>
                <w:shd w:val="clear" w:color="auto" w:fill="FFFFFF"/>
              </w:rPr>
            </w:pPr>
            <w:r w:rsidRPr="00DD7C9F">
              <w:rPr>
                <w:rFonts w:eastAsia="方正仿宋简体"/>
                <w:color w:val="000000"/>
                <w:sz w:val="24"/>
                <w:shd w:val="clear" w:color="auto" w:fill="FFFFFF"/>
              </w:rPr>
              <w:t>139911845976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color w:val="000000"/>
                <w:sz w:val="24"/>
                <w:shd w:val="clear" w:color="auto" w:fill="FFFFFF"/>
              </w:rPr>
              <w:t>8022068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color w:val="000000"/>
                <w:sz w:val="24"/>
                <w:shd w:val="clear" w:color="auto" w:fill="FFFFFF"/>
              </w:rPr>
              <w:t>王晓艳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color w:val="000000"/>
                <w:sz w:val="24"/>
                <w:shd w:val="clear" w:color="auto" w:fill="FFFFFF"/>
              </w:rPr>
            </w:pPr>
            <w:r w:rsidRPr="00DD7C9F">
              <w:rPr>
                <w:rFonts w:eastAsia="方正仿宋简体"/>
                <w:color w:val="000000"/>
                <w:sz w:val="24"/>
                <w:shd w:val="clear" w:color="auto" w:fill="FFFFFF"/>
              </w:rPr>
              <w:t>135729739226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color w:val="000000"/>
                <w:sz w:val="24"/>
                <w:shd w:val="clear" w:color="auto" w:fill="FFFFFF"/>
              </w:rPr>
              <w:t>8022077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环保分局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7F8A" w:rsidRPr="00DD7C9F" w:rsidRDefault="00887F8A" w:rsidP="006C3174">
            <w:pPr>
              <w:spacing w:after="200" w:line="34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辛宏威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7F8A" w:rsidRPr="00DD7C9F" w:rsidRDefault="00887F8A" w:rsidP="006C3174">
            <w:pPr>
              <w:spacing w:after="200" w:line="34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13772099965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7F8A" w:rsidRPr="00DD7C9F" w:rsidRDefault="00887F8A" w:rsidP="006C3174">
            <w:pPr>
              <w:spacing w:after="200" w:line="34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高小锋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7F8A" w:rsidRPr="00DD7C9F" w:rsidRDefault="00887F8A" w:rsidP="006C3174">
            <w:pPr>
              <w:spacing w:after="200" w:line="340" w:lineRule="atLeast"/>
              <w:jc w:val="center"/>
              <w:rPr>
                <w:rFonts w:eastAsia="方正仿宋简体"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15191886407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区交通运输局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宋鸿宾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13991848163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邢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伟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13572567111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区水务局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任选民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15902927933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牛文利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13572863398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lastRenderedPageBreak/>
              <w:t>14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区农林局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刘军鹏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13572005518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83829331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李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严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13572513367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83829035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区卫计局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沈道志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13572201192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83812378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李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攀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15929982334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83827505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16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区文体广电局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高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13991312038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袁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波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13991210058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83812270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区食品药监局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丁永光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15929931729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83438538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惠永进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15399039022</w:t>
            </w:r>
          </w:p>
          <w:p w:rsidR="00887F8A" w:rsidRPr="00DD7C9F" w:rsidRDefault="00887F8A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83430873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区旅游局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卫栋梁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13572258887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孙小龙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15339069198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838123000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29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区粮食局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周清新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13572893590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83821753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阎战涛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15291185518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83812344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20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区城市管理局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谈永平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18329397889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刘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佳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15929983569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83823725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21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区住建局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刘玉萍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13892875137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83818347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闫小玲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13572851788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83816591</w:t>
            </w:r>
          </w:p>
        </w:tc>
      </w:tr>
      <w:tr w:rsidR="00887F8A" w:rsidRPr="00DD7C9F" w:rsidTr="006C3174">
        <w:trPr>
          <w:cantSplit/>
          <w:trHeight w:val="720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22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区商贸总公司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常海斌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13572852703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83421616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潘</w:t>
            </w:r>
            <w:r w:rsidRPr="00DD7C9F">
              <w:rPr>
                <w:rFonts w:eastAsia="方正仿宋简体"/>
                <w:bCs/>
                <w:sz w:val="24"/>
              </w:rPr>
              <w:t xml:space="preserve">  </w:t>
            </w:r>
            <w:r w:rsidRPr="00DD7C9F">
              <w:rPr>
                <w:rFonts w:eastAsia="方正仿宋简体"/>
                <w:bCs/>
                <w:sz w:val="24"/>
              </w:rPr>
              <w:t>平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13991870298</w:t>
            </w:r>
          </w:p>
          <w:p w:rsidR="00887F8A" w:rsidRPr="00DD7C9F" w:rsidRDefault="00887F8A" w:rsidP="006C3174">
            <w:pPr>
              <w:spacing w:line="46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83421616</w:t>
            </w:r>
          </w:p>
        </w:tc>
      </w:tr>
    </w:tbl>
    <w:p w:rsidR="00887F8A" w:rsidRPr="00DD7C9F" w:rsidRDefault="00887F8A" w:rsidP="00887F8A">
      <w:pPr>
        <w:rPr>
          <w:rFonts w:eastAsia="仿宋_GB2312"/>
          <w:color w:val="000000"/>
          <w:kern w:val="0"/>
          <w:szCs w:val="32"/>
        </w:rPr>
      </w:pPr>
    </w:p>
    <w:p w:rsidR="002B0A94" w:rsidRPr="00887F8A" w:rsidRDefault="002B0A94" w:rsidP="00887F8A">
      <w:pPr>
        <w:rPr>
          <w:szCs w:val="28"/>
        </w:rPr>
      </w:pPr>
    </w:p>
    <w:sectPr w:rsidR="002B0A94" w:rsidRPr="00887F8A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57E" w:rsidRDefault="00FC457E" w:rsidP="001626A9">
      <w:r>
        <w:separator/>
      </w:r>
    </w:p>
  </w:endnote>
  <w:endnote w:type="continuationSeparator" w:id="1">
    <w:p w:rsidR="00FC457E" w:rsidRDefault="00FC457E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57E" w:rsidRDefault="00FC457E" w:rsidP="001626A9">
      <w:r>
        <w:separator/>
      </w:r>
    </w:p>
  </w:footnote>
  <w:footnote w:type="continuationSeparator" w:id="1">
    <w:p w:rsidR="00FC457E" w:rsidRDefault="00FC457E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52E93"/>
    <w:rsid w:val="001626A9"/>
    <w:rsid w:val="0017273E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7325B"/>
    <w:rsid w:val="00390D4D"/>
    <w:rsid w:val="00546FEE"/>
    <w:rsid w:val="005574DE"/>
    <w:rsid w:val="005B6429"/>
    <w:rsid w:val="005E779F"/>
    <w:rsid w:val="00654667"/>
    <w:rsid w:val="0065533B"/>
    <w:rsid w:val="006D4957"/>
    <w:rsid w:val="006F72ED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B3B52"/>
    <w:rsid w:val="008C79A1"/>
    <w:rsid w:val="00936DBE"/>
    <w:rsid w:val="0098797D"/>
    <w:rsid w:val="009A42D3"/>
    <w:rsid w:val="009B453A"/>
    <w:rsid w:val="00AB5B88"/>
    <w:rsid w:val="00AB5F10"/>
    <w:rsid w:val="00B1065F"/>
    <w:rsid w:val="00C73C21"/>
    <w:rsid w:val="00C810D6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180</Words>
  <Characters>1031</Characters>
  <Application>Microsoft Office Word</Application>
  <DocSecurity>0</DocSecurity>
  <Lines>8</Lines>
  <Paragraphs>2</Paragraphs>
  <ScaleCrop>false</ScaleCrop>
  <Company>微软中国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29</cp:revision>
  <dcterms:created xsi:type="dcterms:W3CDTF">2016-06-06T03:01:00Z</dcterms:created>
  <dcterms:modified xsi:type="dcterms:W3CDTF">2016-08-16T03:26:00Z</dcterms:modified>
</cp:coreProperties>
</file>